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0"/>
        <w:rPr>
          <w:rFonts w:hint="default" w:eastAsia="宋体"/>
          <w:lang w:val="en-US" w:eastAsia="zh-CN"/>
        </w:rPr>
      </w:pPr>
      <w:r>
        <w:rPr>
          <w:rFonts w:hint="eastAsia" w:ascii="宋体" w:hAnsi="宋体" w:cs="宋体"/>
          <w:color w:val="262626"/>
          <w:kern w:val="0"/>
          <w:sz w:val="28"/>
          <w:szCs w:val="28"/>
          <w:lang w:val="en-US" w:eastAsia="zh-CN"/>
        </w:rPr>
        <w:t>附件7</w:t>
      </w:r>
    </w:p>
    <w:tbl>
      <w:tblPr>
        <w:tblStyle w:val="6"/>
        <w:tblW w:w="882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568"/>
        <w:gridCol w:w="1094"/>
        <w:gridCol w:w="1460"/>
        <w:gridCol w:w="1680"/>
        <w:gridCol w:w="801"/>
        <w:gridCol w:w="948"/>
        <w:gridCol w:w="875"/>
        <w:gridCol w:w="8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类型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机器序列号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服务级别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维保服务开始时间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维保服务截至时间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维保天数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P78D3CF0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P78CE920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P78D3D60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P78D3BD0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P78D3DE0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P78D4650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P78D3D20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P78D3B80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P78D3BA0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P7893100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P78931B0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P7893540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P78D3BE0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P78CE8F0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S922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P78D3C80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E950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P78EDB2X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E950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P78EDB1X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IBM 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06B9395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069BA16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06AE5D5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P55A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06E525G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06435B6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062CDER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069BA06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069B9F6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06AD3ER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06FBCFR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0682E96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P55A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067F8DH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P55A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06FDEFG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06FB8BR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06E0E25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P55A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063CCFH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06FA81R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06B7EFT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84BE56V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84B751V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06AD47R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06CDFC5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06CE1F5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06E0E55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062CEAR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06B9325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068D49R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06FB4ER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06435C6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06AD41R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062CE0R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062D12R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P570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064CEA5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06170FT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P720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06F999R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S822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848F79W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小型机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S822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848F7AW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曙光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I420-G20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9800093600818289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曙光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I420-G20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9800093600818290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曙光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I620-G20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9800106400992242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819489459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819489465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820895735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820895736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820895737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820895738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820895739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820895740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820898207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820898232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820898233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820898234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821101850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821073056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821073055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821073054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821073053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DS2100M5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821073052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X3650M5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J33AX36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X3650M5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J33AX37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X3650M5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J33AX39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J3005846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J3005847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J3005848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J3005849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J300584A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J30054B3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J30054B4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J3005NBE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J3005NBF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SR590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J3005NBG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联想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7X06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J30270P5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2711103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2844b05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714100A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NF8460M3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215243801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NF8460M3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215243803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215246267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817416809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817416811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419213875 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419213876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220891937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220891938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220891939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220891946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220886987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220890155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2102310YJA10F5000119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2102310YJA10G6001253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RH5885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2102311JWG10GB000279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2102310YJA10GB006104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2102310YJA10H1000885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2102311TXGN0J9000009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2102311TYJN0JA000009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2102311TYJN0JA000010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2102311TYJN0JA000011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2102311TXGCNJ9000118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2102311TXGCNJ9000119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2102311TXGCNJ9000121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2102311TXGCNJ9000123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2102311TXGCNJ9000125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2102311TXGCNJC000156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2102311TXGCNJC000157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2102311TXGCNJC000158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2102311TXGCNJC000159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2102311TXGCNJC000161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2102311TXGCNJC000162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2102311TXGCNJC000163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2102311TYJN0JC000057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2102311TYJN0JC000058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2102311TYJN0JC000059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2102311TYJN0JC000060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2102311TXG10K3000249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2102311TXG10K3000250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2102311TXG10K3000251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2102311TXG10K3000252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2102311QSCNJB001144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2102311QSCNJB000448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2102311TYB10JB000113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2102310YJA10G6001254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2102310YJA10GB001763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2102310YJA10H1000886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RH2288H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2102310YJA10GB006103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060EF0C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06836CC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06EBC0B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1093FDC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1093FAC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IBM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HMC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84573CD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HP 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DL360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6CU433GVB7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HP 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DL360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6CU433GVBH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HP 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DL360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6CU433GVBA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HP 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DL360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6CU433GVBD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DL380G7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CNG123S2R7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380P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CNG243TP61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380P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CNG243TP56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DL380G7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CNG202TWK2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380P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CNG243TP58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DL380G7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CNG023TQQG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380P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6CU433GVRE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 Gen8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6CU433GVRM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DL380G4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CNG642S0G8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DL380G4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CNG642S0GH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210235A2CQH196000985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210235A2CQH196000977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210235A2CQ6201F0002F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210235A2CQ6201F0002G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210235A2CQ6201F0002H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210235A2CQ6201F0002J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210235A2CT6201F0002B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210235A2CT6201F0002F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210235A2CR6201F001L9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210235A2CR6201F001KZ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210235A2CT6203F0009J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210235A2CT6203F0009K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210235A2CT6203F0009L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210235A2CT6203F0009M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210235A2CT6203F0009N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210235A2CT6203F0009P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210235A2CR6203F003GZ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210235A2CR6203F003H6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210235A2CR6204F001P6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210235A2CT6206F000J1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210235A2CT6206F000J2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210235A2CT6205F000FV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210235A2CT6209F0019B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210235A2CT6209F0019C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210235A2CT6209F0019D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210235A2CT6209F0019F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210235A2CR620BF002RW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210235A2CR620BF002RX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210235A2CR620BF002RY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210235A2CR620BF002RZ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210235A2CR620BF002S0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R4900G3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210235A2CR620BF002S1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2102312WJBN0M4000066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2102312WJBN0M4000070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2102312WJBN0M4000069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2102312WJBN0M4000019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 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2102312WJBN0M4000018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云信达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CDM-3000MAX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219660036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221827240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221827250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221777143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420963792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420963789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420963788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420963353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420961488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420961487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420961473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420971400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420971399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420971398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420971373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221933956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221933955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221933954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2027/2/1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222154596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222154600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222154599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222154598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机架式服务器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NF5280M5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222154597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SN6000B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BRW1941K02D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SN6000B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BRW1941K02P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SN6000B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CZC747HMHD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HP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SN6000B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CZC747HMJN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DS6510B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BRCBRW1906R044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DS6510B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BRCBRW1906R045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DS6510B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BRCBRW1906R049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DS6510B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BRCBRW1906R04A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DS-6510F-8GB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BRCBRW1946H00A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DS-6510F-8GB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BRCBRW1946H001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DS6505B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BRCCCD1950M035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DS6505B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BRCCCD1950M032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DS300B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BRCALJ1952G0EV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光交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DS300B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BRCALJ1952G0ET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曙光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DS800-G30H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9800107601338261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OceanStor 5500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2102350HXC10GC000001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OceanStor 5500 V3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2102350HYA10HC000035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OceanStor 5500V5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2102351LVM9WK3800024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2026/6/1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UNITY400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CETV3182400002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UNITY400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CETV3182400003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浪潮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UNITY400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CETV3185100052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UNITY500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CETV3174800057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VPLEX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CKM00180301085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UNITY480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CKM00193900802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2027/1/1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华三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</w:t>
            </w:r>
          </w:p>
        </w:tc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Primera C630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CNX1390C39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7*24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2026/10/21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2027/5/31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</w:tr>
    </w:tbl>
    <w:p>
      <w:pPr>
        <w:pStyle w:val="4"/>
        <w:ind w:left="0"/>
      </w:pPr>
    </w:p>
    <w:p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</w:pPr>
    <w:r>
      <w:rPr>
        <w:rFonts w:hint="eastAsia"/>
      </w:rPr>
      <w:drawing>
        <wp:inline distT="0" distB="0" distL="114300" distR="114300">
          <wp:extent cx="2070100" cy="238125"/>
          <wp:effectExtent l="0" t="0" r="6350" b="952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01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>2026年2月6日版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83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2026-03-13T02:13:17Z</dcterms:created>
  <dc:creator>wzyh</dc:creator>
  <cp:lastModifiedBy>admin</cp:lastModifiedBy>
  <dcterms:modified xsi:type="dcterms:W3CDTF">2026-03-13T02:13:54Z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2B8353E8D5BE4FC48A83FC4A1DCC6DA1</vt:lpwstr>
  </property>
</Properties>
</file>